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268BD" w:rsidRPr="00B42A1C" w:rsidRDefault="001268BD" w:rsidP="001268BD">
      <w:pPr>
        <w:rPr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1268BD" w:rsidRPr="007323A5" w:rsidTr="006E5CCD">
        <w:trPr>
          <w:trHeight w:val="394"/>
          <w:tblCellSpacing w:w="20" w:type="dxa"/>
        </w:trPr>
        <w:tc>
          <w:tcPr>
            <w:tcW w:w="6744" w:type="dxa"/>
            <w:vAlign w:val="center"/>
          </w:tcPr>
          <w:p w:rsidR="001268BD" w:rsidRPr="007323A5" w:rsidRDefault="001268BD" w:rsidP="00776B6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Motociclista  </w:t>
            </w:r>
          </w:p>
        </w:tc>
        <w:tc>
          <w:tcPr>
            <w:tcW w:w="1661" w:type="dxa"/>
            <w:vAlign w:val="center"/>
          </w:tcPr>
          <w:p w:rsidR="001268BD" w:rsidRPr="007323A5" w:rsidRDefault="001268BD" w:rsidP="00776B6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1268BD" w:rsidRPr="007323A5" w:rsidRDefault="001268BD" w:rsidP="00776B6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 </w:t>
            </w:r>
          </w:p>
        </w:tc>
      </w:tr>
      <w:tr w:rsidR="001268BD" w:rsidRPr="007323A5" w:rsidTr="006E5CCD">
        <w:trPr>
          <w:trHeight w:val="557"/>
          <w:tblCellSpacing w:w="20" w:type="dxa"/>
        </w:trPr>
        <w:tc>
          <w:tcPr>
            <w:tcW w:w="9985" w:type="dxa"/>
            <w:gridSpan w:val="3"/>
            <w:vAlign w:val="center"/>
          </w:tcPr>
          <w:p w:rsidR="001268BD" w:rsidRPr="007323A5" w:rsidRDefault="001268BD" w:rsidP="003E384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7609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38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473EA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Departamento, </w:t>
            </w:r>
            <w:r w:rsidR="003E38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Sección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Sucursal, </w:t>
            </w:r>
            <w:r w:rsidR="000D73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2325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</w:t>
            </w:r>
            <w:r w:rsidR="000D73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Médica</w:t>
            </w:r>
          </w:p>
        </w:tc>
      </w:tr>
      <w:tr w:rsidR="001268BD" w:rsidRPr="007323A5" w:rsidTr="006E5CCD">
        <w:trPr>
          <w:trHeight w:val="541"/>
          <w:tblCellSpacing w:w="20" w:type="dxa"/>
        </w:trPr>
        <w:tc>
          <w:tcPr>
            <w:tcW w:w="9985" w:type="dxa"/>
            <w:gridSpan w:val="3"/>
            <w:vAlign w:val="center"/>
          </w:tcPr>
          <w:p w:rsidR="001268BD" w:rsidRPr="007323A5" w:rsidRDefault="001268BD" w:rsidP="008D555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</w:t>
            </w:r>
            <w:r w:rsidR="003E38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que se reporta: Jefe de División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8D55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Departamento, Sección, Sucursal, Administrador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365055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2"/>
        </w:rPr>
      </w:pPr>
    </w:p>
    <w:p w:rsidR="001268BD" w:rsidRPr="002A52B7" w:rsidRDefault="001268BD" w:rsidP="001268BD">
      <w:pPr>
        <w:tabs>
          <w:tab w:val="left" w:pos="139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>Trasladar, entregar y recibir correspondencia proveniente de las diferentes dependencias del Instituto, a fin de contribuir en la agilización de trámites administrativos y hospitalarios.</w:t>
      </w:r>
    </w:p>
    <w:p w:rsidR="002A52B7" w:rsidRPr="00365055" w:rsidRDefault="002A52B7" w:rsidP="0045690E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432BBF" w:rsidRPr="002A52B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A52B7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42A1C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1268BD" w:rsidRPr="002A52B7" w:rsidRDefault="001268BD" w:rsidP="001268B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 xml:space="preserve">Efectuar diariamente limpieza a la motocicleta designada y revisar el buen funcionamiento de ésta, a fin de reportar a la jefatura cualquier desperfecto, para su mantenimiento preventivo y/o correctivo. </w:t>
      </w:r>
    </w:p>
    <w:p w:rsidR="001268BD" w:rsidRPr="00365055" w:rsidRDefault="001268BD" w:rsidP="001268B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268BD" w:rsidRPr="002A52B7" w:rsidRDefault="001268BD" w:rsidP="001268B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 xml:space="preserve">Verificar que la unidad mantenga el nivel de combustible adecuado, para evitar demoras en las misiones encomendadas. </w:t>
      </w:r>
    </w:p>
    <w:p w:rsidR="001268BD" w:rsidRPr="00365055" w:rsidRDefault="001268BD" w:rsidP="001268B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268BD" w:rsidRPr="002A52B7" w:rsidRDefault="001268BD" w:rsidP="001268B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 xml:space="preserve">Revisar a diario la programación de lugares a visitar para la entrega de correspondencia, a fin de planificar la ruta adecuada y contribuir al ahorro de combustible. </w:t>
      </w:r>
    </w:p>
    <w:p w:rsidR="001268BD" w:rsidRPr="00365055" w:rsidRDefault="001268BD" w:rsidP="001268B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268BD" w:rsidRPr="002A52B7" w:rsidRDefault="001268BD" w:rsidP="001268B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 xml:space="preserve">Completar y mantener actualizado el control de viajes realizados, mediante la utilización de bitácoras para registrar el kilometraje recorrido, con el objetivo de contar con datos para la programación del mantenimiento preventivo y faciliten la generación de reportes estadísticos. </w:t>
      </w:r>
    </w:p>
    <w:p w:rsidR="001268BD" w:rsidRPr="00365055" w:rsidRDefault="001268BD" w:rsidP="001268B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268BD" w:rsidRPr="002A52B7" w:rsidRDefault="001268BD" w:rsidP="001268B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 xml:space="preserve">Distribuir de manera oportuna la correspondencia enviada a las diferentes dependencias de la Institución; asimismo, darle el debido seguimiento a la documentación importante como requisiciones y ciertos reportes que deben ser regresados después de su autorización, a fin de dar respuesta oportuna a usuarios y empleados. </w:t>
      </w:r>
    </w:p>
    <w:p w:rsidR="001268BD" w:rsidRPr="00365055" w:rsidRDefault="001268BD" w:rsidP="001268B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268BD" w:rsidRPr="002A52B7" w:rsidRDefault="001268BD" w:rsidP="001268B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>Acatar las disposiciones del Reglamento de Tránsito, con la finalidad de evitar accidentes o sanciones de parte de los entes reguladores.</w:t>
      </w:r>
    </w:p>
    <w:p w:rsidR="001268BD" w:rsidRPr="00365055" w:rsidRDefault="001268BD" w:rsidP="001268B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268BD" w:rsidRPr="002A52B7" w:rsidRDefault="001268BD" w:rsidP="001268B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1268BD" w:rsidRPr="00365055" w:rsidRDefault="001268BD" w:rsidP="001268B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268BD" w:rsidRPr="002A52B7" w:rsidRDefault="001268BD" w:rsidP="001268B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1268BD" w:rsidRPr="00365055" w:rsidRDefault="001268BD" w:rsidP="001268B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268BD" w:rsidRPr="002A52B7" w:rsidRDefault="001268BD" w:rsidP="001268B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1268BD" w:rsidRPr="00365055" w:rsidRDefault="001268BD" w:rsidP="001268B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1268BD" w:rsidRPr="002A52B7" w:rsidRDefault="001268BD" w:rsidP="001268B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1268BD" w:rsidRPr="00365055" w:rsidRDefault="001268BD" w:rsidP="001268B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BB7F35" w:rsidRPr="005D173D" w:rsidRDefault="00BB7F35" w:rsidP="00BB7F3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A52B7">
        <w:rPr>
          <w:rFonts w:ascii="Bookman Old Style" w:hAnsi="Bookman Old Style"/>
          <w:i w:val="0"/>
          <w:sz w:val="20"/>
        </w:rPr>
        <w:t>Realizar otras actividades encomendadas</w:t>
      </w:r>
      <w:r w:rsidRPr="005D173D">
        <w:rPr>
          <w:rFonts w:ascii="Bookman Old Style" w:hAnsi="Bookman Old Style"/>
          <w:i w:val="0"/>
          <w:sz w:val="20"/>
        </w:rPr>
        <w:t xml:space="preserve"> por la jefatura inmediata.</w:t>
      </w:r>
    </w:p>
    <w:p w:rsidR="00585459" w:rsidRPr="00B42A1C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B42A1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5A3B1B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1932D9" w:rsidRDefault="001932D9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E5CCD" w:rsidRDefault="006E5CCD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3B316A" w:rsidRDefault="00432BBF" w:rsidP="000E31F4">
      <w:pPr>
        <w:suppressAutoHyphens/>
        <w:rPr>
          <w:sz w:val="16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268BD" w:rsidRPr="001268BD" w:rsidRDefault="001268BD" w:rsidP="001268BD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y oportunidad en la distribución de correspondencia enviada a diferentes dependencias del Instituto.</w:t>
      </w:r>
    </w:p>
    <w:p w:rsidR="005B2295" w:rsidRPr="005B2295" w:rsidRDefault="001268BD" w:rsidP="001268BD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Efectivo control del funcionamiento de la motocicleta asignada</w:t>
      </w:r>
      <w:r w:rsidR="005B2295">
        <w:rPr>
          <w:rFonts w:ascii="Bookman Old Style" w:hAnsi="Bookman Old Style"/>
          <w:i w:val="0"/>
          <w:sz w:val="20"/>
        </w:rPr>
        <w:t>.</w:t>
      </w:r>
    </w:p>
    <w:p w:rsidR="00285BAD" w:rsidRPr="003B316A" w:rsidRDefault="00285BAD" w:rsidP="005B2295">
      <w:pPr>
        <w:pStyle w:val="Prrafodelista"/>
        <w:suppressAutoHyphens/>
        <w:ind w:left="993" w:right="141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76B60" w:rsidRPr="003A7689" w:rsidRDefault="00776B60" w:rsidP="00776B6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268BD" w:rsidRPr="008D0A66" w:rsidRDefault="001268BD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82036A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863F0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0BBE" w:rsidRPr="001268BD" w:rsidRDefault="00130BBE" w:rsidP="00130BB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Manual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 Normas y Procedimientos del 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8D0A66" w:rsidRPr="00F265A3" w:rsidRDefault="008D0A66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 de</w:t>
      </w:r>
      <w:r w:rsidR="0082036A">
        <w:rPr>
          <w:rFonts w:ascii="Bookman Old Style" w:hAnsi="Bookman Old Style" w:cs="Arial"/>
          <w:i w:val="0"/>
          <w:iCs/>
          <w:spacing w:val="-3"/>
          <w:sz w:val="20"/>
        </w:rPr>
        <w:t xml:space="preserve"> Trá</w:t>
      </w:r>
      <w:r w:rsidR="001268BD">
        <w:rPr>
          <w:rFonts w:ascii="Bookman Old Style" w:hAnsi="Bookman Old Style" w:cs="Arial"/>
          <w:i w:val="0"/>
          <w:iCs/>
          <w:spacing w:val="-3"/>
          <w:sz w:val="20"/>
        </w:rPr>
        <w:t>nsito</w:t>
      </w:r>
      <w:r w:rsidR="00863F0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0774A" w:rsidRPr="00365055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3B316A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5244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  <w:bookmarkStart w:id="0" w:name="_GoBack"/>
      <w:bookmarkEnd w:id="0"/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B7F35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652448" w:rsidRDefault="00652448" w:rsidP="0065244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E25ED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63F02" w:rsidRPr="003B316A" w:rsidRDefault="00863F02" w:rsidP="000E31F4">
      <w:pPr>
        <w:suppressAutoHyphens/>
        <w:rPr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652448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Pr="00365055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65055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55CA0" w:rsidRPr="00365055">
        <w:rPr>
          <w:rFonts w:ascii="Bookman Old Style" w:hAnsi="Bookman Old Style" w:cs="Arial"/>
          <w:i w:val="0"/>
          <w:iCs/>
          <w:sz w:val="20"/>
        </w:rPr>
        <w:t>Noveno grado</w:t>
      </w:r>
      <w:r w:rsidR="00825BFC" w:rsidRPr="00365055">
        <w:rPr>
          <w:rFonts w:ascii="Bookman Old Style" w:hAnsi="Bookman Old Style" w:cs="Arial"/>
          <w:i w:val="0"/>
          <w:iCs/>
          <w:sz w:val="20"/>
        </w:rPr>
        <w:t>.</w:t>
      </w:r>
      <w:r w:rsidR="0040774A" w:rsidRPr="0036505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 w:rsidRPr="00365055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365055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365055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201E2" w:rsidRPr="00365055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65055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55CA0" w:rsidRPr="00365055">
        <w:rPr>
          <w:rFonts w:ascii="Bookman Old Style" w:hAnsi="Bookman Old Style" w:cs="Arial"/>
          <w:i w:val="0"/>
          <w:iCs/>
          <w:sz w:val="20"/>
        </w:rPr>
        <w:t>Ninguna</w:t>
      </w:r>
      <w:r w:rsidR="006E5CCD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Pr="00365055" w:rsidRDefault="005B229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65055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36505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C55CA0">
        <w:rPr>
          <w:rFonts w:ascii="Bookman Old Style" w:hAnsi="Bookman Old Style" w:cs="Arial"/>
          <w:i w:val="0"/>
          <w:iCs/>
          <w:sz w:val="20"/>
        </w:rPr>
        <w:t>Ninguno</w:t>
      </w:r>
      <w:r w:rsidR="00E03FA2">
        <w:rPr>
          <w:rFonts w:ascii="Bookman Old Style" w:hAnsi="Bookman Old Style" w:cs="Arial"/>
          <w:i w:val="0"/>
          <w:iCs/>
          <w:sz w:val="20"/>
        </w:rPr>
        <w:t>.</w:t>
      </w:r>
    </w:p>
    <w:p w:rsidR="00460117" w:rsidRPr="00365055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268BD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268BD" w:rsidRPr="00890792" w:rsidRDefault="001268BD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Conocimientos de nomenclatura vial.</w:t>
      </w:r>
    </w:p>
    <w:p w:rsidR="001268BD" w:rsidRPr="00890792" w:rsidRDefault="001268BD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Conocimientos de mecánica general.</w:t>
      </w:r>
    </w:p>
    <w:p w:rsidR="008936CB" w:rsidRPr="00890792" w:rsidRDefault="001268BD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Conocimientos de la Ley y Reglamento de Tránsito.</w:t>
      </w:r>
      <w:r w:rsidR="00C55CA0" w:rsidRPr="00890792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B2295" w:rsidRPr="00365055" w:rsidRDefault="005B2295" w:rsidP="005B22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268BD">
        <w:rPr>
          <w:rFonts w:ascii="Bookman Old Style" w:hAnsi="Bookman Old Style" w:cs="Arial"/>
          <w:i w:val="0"/>
          <w:iCs/>
          <w:sz w:val="20"/>
        </w:rPr>
        <w:t>Licencia de Conducir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Pr="00365055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32A3B">
        <w:rPr>
          <w:rFonts w:ascii="Bookman Old Style" w:hAnsi="Bookman Old Style" w:cs="Arial"/>
          <w:i w:val="0"/>
          <w:iCs/>
          <w:sz w:val="20"/>
        </w:rPr>
        <w:t>Un año</w:t>
      </w:r>
      <w:r w:rsidR="001268BD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1268BD">
        <w:rPr>
          <w:rFonts w:ascii="Bookman Old Style" w:hAnsi="Bookman Old Style" w:cs="Arial"/>
          <w:bCs/>
          <w:i w:val="0"/>
          <w:iCs/>
          <w:sz w:val="20"/>
        </w:rPr>
        <w:t>p</w:t>
      </w:r>
      <w:r w:rsidR="001268BD" w:rsidRPr="00462797">
        <w:rPr>
          <w:rFonts w:ascii="Bookman Old Style" w:hAnsi="Bookman Old Style" w:cs="Arial"/>
          <w:bCs/>
          <w:i w:val="0"/>
          <w:iCs/>
          <w:sz w:val="20"/>
        </w:rPr>
        <w:t>referentemente como Motociclista, Mensajero o Gestor de Cobros.</w:t>
      </w:r>
    </w:p>
    <w:p w:rsidR="005B2295" w:rsidRPr="00365055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B316A" w:rsidRPr="00890792" w:rsidRDefault="003B316A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6E5C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316A" w:rsidRPr="00890792" w:rsidRDefault="003B316A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6E5C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316A" w:rsidRPr="00890792" w:rsidRDefault="003B316A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6E5C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316A" w:rsidRPr="00890792" w:rsidRDefault="003B316A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6E5C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316A" w:rsidRPr="00890792" w:rsidRDefault="003B316A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6E5C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316A" w:rsidRPr="00890792" w:rsidRDefault="003B316A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6E5C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316A" w:rsidRPr="00890792" w:rsidRDefault="003B316A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6E5C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316A" w:rsidRPr="00890792" w:rsidRDefault="003B316A" w:rsidP="0089079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90792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6E5C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65055" w:rsidRPr="00652448" w:rsidRDefault="00365055" w:rsidP="00365055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268BD" w:rsidRPr="003B316A" w:rsidRDefault="001268BD" w:rsidP="001268BD">
      <w:pPr>
        <w:rPr>
          <w:rFonts w:ascii="Bookman Old Style" w:hAnsi="Bookman Old Style" w:cs="Arial"/>
          <w:bCs/>
          <w:i w:val="0"/>
          <w:iCs/>
          <w:sz w:val="16"/>
        </w:rPr>
      </w:pPr>
    </w:p>
    <w:p w:rsidR="000F2BBF" w:rsidRDefault="00337CBA" w:rsidP="001268BD">
      <w:pPr>
        <w:ind w:left="36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="00C55CA0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EA9" w:rsidRDefault="00473EA9">
      <w:pPr>
        <w:spacing w:line="20" w:lineRule="exact"/>
      </w:pPr>
    </w:p>
  </w:endnote>
  <w:endnote w:type="continuationSeparator" w:id="0">
    <w:p w:rsidR="00473EA9" w:rsidRDefault="00473EA9"/>
  </w:endnote>
  <w:endnote w:type="continuationNotice" w:id="1">
    <w:p w:rsidR="00473EA9" w:rsidRDefault="00473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A9" w:rsidRDefault="00473EA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73EA9" w:rsidRDefault="00473EA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A9" w:rsidRDefault="00473EA9" w:rsidP="00760963">
    <w:pPr>
      <w:pStyle w:val="Piedepgina"/>
      <w:framePr w:wrap="around" w:vAnchor="text" w:hAnchor="page" w:x="10996" w:y="26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30BBE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73EA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73EA9" w:rsidRPr="00365055" w:rsidRDefault="00473EA9" w:rsidP="0036505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473EA9" w:rsidRPr="00B425FF" w:rsidRDefault="00FF6B52" w:rsidP="00890792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73EA9" w:rsidRPr="00B425FF" w:rsidRDefault="00473EA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73EA9">
      <w:tc>
        <w:tcPr>
          <w:tcW w:w="5950" w:type="dxa"/>
        </w:tcPr>
        <w:p w:rsidR="00473EA9" w:rsidRDefault="00473E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73EA9" w:rsidRDefault="00473E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73EA9" w:rsidRDefault="00473E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73EA9" w:rsidRDefault="00473E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73EA9" w:rsidRDefault="00473EA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73EA9" w:rsidRDefault="00473EA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73EA9" w:rsidRDefault="00473EA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EA9" w:rsidRDefault="00473EA9">
      <w:r>
        <w:separator/>
      </w:r>
    </w:p>
  </w:footnote>
  <w:footnote w:type="continuationSeparator" w:id="0">
    <w:p w:rsidR="00473EA9" w:rsidRDefault="00473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A9" w:rsidRDefault="00473E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73EA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73EA9" w:rsidRDefault="00473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73EA9" w:rsidRPr="00B47612" w:rsidRDefault="00473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73EA9" w:rsidRPr="00B47612" w:rsidRDefault="00473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73EA9" w:rsidRPr="00B47612" w:rsidRDefault="00473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73EA9" w:rsidRDefault="00473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73EA9" w:rsidRPr="00B47612" w:rsidRDefault="00473EA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73EA9" w:rsidRPr="00B47612" w:rsidRDefault="00473EA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73EA9" w:rsidRDefault="00473E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EA9" w:rsidRDefault="00473E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73EA9" w:rsidRDefault="00473EA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3EA9" w:rsidRDefault="00473EA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60963" w:rsidRDefault="0076096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73EA9" w:rsidRDefault="00473E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73EA9" w:rsidRDefault="00473E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73EA9" w:rsidRDefault="00473EA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73EA9" w:rsidRDefault="00473EA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DB30FB"/>
    <w:multiLevelType w:val="hybridMultilevel"/>
    <w:tmpl w:val="79FC4A4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405C1"/>
    <w:multiLevelType w:val="hybridMultilevel"/>
    <w:tmpl w:val="BBBEED8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097D9F"/>
    <w:multiLevelType w:val="hybridMultilevel"/>
    <w:tmpl w:val="129C4F5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5B74BB"/>
    <w:multiLevelType w:val="hybridMultilevel"/>
    <w:tmpl w:val="1932ECC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21"/>
  </w:num>
  <w:num w:numId="4">
    <w:abstractNumId w:val="29"/>
  </w:num>
  <w:num w:numId="5">
    <w:abstractNumId w:val="31"/>
  </w:num>
  <w:num w:numId="6">
    <w:abstractNumId w:val="23"/>
  </w:num>
  <w:num w:numId="7">
    <w:abstractNumId w:val="18"/>
  </w:num>
  <w:num w:numId="8">
    <w:abstractNumId w:val="30"/>
  </w:num>
  <w:num w:numId="9">
    <w:abstractNumId w:val="8"/>
  </w:num>
  <w:num w:numId="10">
    <w:abstractNumId w:val="6"/>
  </w:num>
  <w:num w:numId="11">
    <w:abstractNumId w:val="13"/>
  </w:num>
  <w:num w:numId="12">
    <w:abstractNumId w:val="12"/>
  </w:num>
  <w:num w:numId="13">
    <w:abstractNumId w:val="27"/>
  </w:num>
  <w:num w:numId="14">
    <w:abstractNumId w:val="11"/>
  </w:num>
  <w:num w:numId="15">
    <w:abstractNumId w:val="16"/>
  </w:num>
  <w:num w:numId="16">
    <w:abstractNumId w:val="24"/>
  </w:num>
  <w:num w:numId="17">
    <w:abstractNumId w:val="17"/>
  </w:num>
  <w:num w:numId="18">
    <w:abstractNumId w:val="4"/>
  </w:num>
  <w:num w:numId="19">
    <w:abstractNumId w:val="3"/>
  </w:num>
  <w:num w:numId="20">
    <w:abstractNumId w:val="25"/>
  </w:num>
  <w:num w:numId="21">
    <w:abstractNumId w:val="32"/>
  </w:num>
  <w:num w:numId="22">
    <w:abstractNumId w:val="26"/>
  </w:num>
  <w:num w:numId="23">
    <w:abstractNumId w:val="1"/>
  </w:num>
  <w:num w:numId="24">
    <w:abstractNumId w:val="14"/>
  </w:num>
  <w:num w:numId="25">
    <w:abstractNumId w:val="0"/>
  </w:num>
  <w:num w:numId="26">
    <w:abstractNumId w:val="9"/>
  </w:num>
  <w:num w:numId="27">
    <w:abstractNumId w:val="20"/>
  </w:num>
  <w:num w:numId="28">
    <w:abstractNumId w:val="10"/>
  </w:num>
  <w:num w:numId="29">
    <w:abstractNumId w:val="15"/>
  </w:num>
  <w:num w:numId="30">
    <w:abstractNumId w:val="2"/>
  </w:num>
  <w:num w:numId="31">
    <w:abstractNumId w:val="7"/>
  </w:num>
  <w:num w:numId="32">
    <w:abstractNumId w:val="5"/>
  </w:num>
  <w:num w:numId="33">
    <w:abstractNumId w:val="19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616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3A2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268BD"/>
    <w:rsid w:val="00130BBE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932D9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2508"/>
    <w:rsid w:val="00234480"/>
    <w:rsid w:val="002344F1"/>
    <w:rsid w:val="0025032E"/>
    <w:rsid w:val="002513AF"/>
    <w:rsid w:val="00285BAD"/>
    <w:rsid w:val="0029781A"/>
    <w:rsid w:val="002A4668"/>
    <w:rsid w:val="002A49A0"/>
    <w:rsid w:val="002A52B7"/>
    <w:rsid w:val="002A61AD"/>
    <w:rsid w:val="002B5B31"/>
    <w:rsid w:val="002C0C1A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2A3B"/>
    <w:rsid w:val="00337CBA"/>
    <w:rsid w:val="003435A3"/>
    <w:rsid w:val="00343C4B"/>
    <w:rsid w:val="00354147"/>
    <w:rsid w:val="00365055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316A"/>
    <w:rsid w:val="003B6F6F"/>
    <w:rsid w:val="003C3D1C"/>
    <w:rsid w:val="003C7680"/>
    <w:rsid w:val="003D2277"/>
    <w:rsid w:val="003D5D3F"/>
    <w:rsid w:val="003D6DE4"/>
    <w:rsid w:val="003E3846"/>
    <w:rsid w:val="003F28D7"/>
    <w:rsid w:val="00401676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73EA9"/>
    <w:rsid w:val="004765DE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E2A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E4D"/>
    <w:rsid w:val="005611D8"/>
    <w:rsid w:val="00580D6D"/>
    <w:rsid w:val="005820E4"/>
    <w:rsid w:val="00583D3A"/>
    <w:rsid w:val="00585459"/>
    <w:rsid w:val="00585828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51D3D"/>
    <w:rsid w:val="00652448"/>
    <w:rsid w:val="00653897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E5CC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963"/>
    <w:rsid w:val="00776B60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ECB"/>
    <w:rsid w:val="0082036A"/>
    <w:rsid w:val="0082266C"/>
    <w:rsid w:val="00823A87"/>
    <w:rsid w:val="00824FE7"/>
    <w:rsid w:val="00825BFC"/>
    <w:rsid w:val="00826683"/>
    <w:rsid w:val="00830195"/>
    <w:rsid w:val="00844E87"/>
    <w:rsid w:val="00857175"/>
    <w:rsid w:val="00857426"/>
    <w:rsid w:val="008626DE"/>
    <w:rsid w:val="00863F02"/>
    <w:rsid w:val="008677EF"/>
    <w:rsid w:val="008722B4"/>
    <w:rsid w:val="008754DE"/>
    <w:rsid w:val="00886DE3"/>
    <w:rsid w:val="00890071"/>
    <w:rsid w:val="00890792"/>
    <w:rsid w:val="00890AD4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D0A66"/>
    <w:rsid w:val="008D5550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272A7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2A1C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96145"/>
    <w:rsid w:val="00BA4C28"/>
    <w:rsid w:val="00BB30A6"/>
    <w:rsid w:val="00BB49BD"/>
    <w:rsid w:val="00BB63FA"/>
    <w:rsid w:val="00BB7F35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55CA0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7924"/>
    <w:rsid w:val="00D31E93"/>
    <w:rsid w:val="00D413AD"/>
    <w:rsid w:val="00D432EC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9022A"/>
    <w:rsid w:val="00DA1F7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3FA2"/>
    <w:rsid w:val="00E053DA"/>
    <w:rsid w:val="00E072EE"/>
    <w:rsid w:val="00E17C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265A3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25ED"/>
    <w:rsid w:val="00FE3E5F"/>
    <w:rsid w:val="00FE5CFA"/>
    <w:rsid w:val="00FF254C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531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25</cp:revision>
  <cp:lastPrinted>2012-03-02T15:52:00Z</cp:lastPrinted>
  <dcterms:created xsi:type="dcterms:W3CDTF">2013-03-22T16:35:00Z</dcterms:created>
  <dcterms:modified xsi:type="dcterms:W3CDTF">2013-11-04T14:49:00Z</dcterms:modified>
</cp:coreProperties>
</file>